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42ADBDBF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962A55" w:rsidRPr="00962A55">
        <w:rPr>
          <w:rFonts w:hint="eastAsia"/>
          <w:sz w:val="24"/>
          <w:u w:val="single"/>
        </w:rPr>
        <w:t>交野市役所本館等自家用電気工作物保安管理業務委託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962A55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2025-01-15T09:05:00Z</dcterms:modified>
</cp:coreProperties>
</file>